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07380" cy="2969260"/>
            <wp:effectExtent l="0" t="0" r="762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4577" t="14738" r="9242" b="21548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531" w:right="1587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zhiZDIxMjdlYjE2OWZlZTIyNzJiODhiMmU3ZTMifQ=="/>
  </w:docVars>
  <w:rsids>
    <w:rsidRoot w:val="00000000"/>
    <w:rsid w:val="03EF3AEA"/>
    <w:rsid w:val="1D4F6B81"/>
    <w:rsid w:val="25A85E45"/>
    <w:rsid w:val="5DC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2024-06-14T02:20:15Z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2EDAE3E8CCDB4CA38F4B37361D5269B0</vt:lpwstr>
  </property>
</Properties>
</file>